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FA4" w:rsidRDefault="0008636D" w:rsidP="0008636D">
      <w:pPr>
        <w:pStyle w:val="Heading1"/>
      </w:pPr>
      <w:r>
        <w:t>2</w:t>
      </w:r>
      <w:r w:rsidRPr="0008636D">
        <w:rPr>
          <w:vertAlign w:val="superscript"/>
        </w:rPr>
        <w:t>η</w:t>
      </w:r>
      <w:r>
        <w:t xml:space="preserve"> εργαστηριακή άσκηση</w:t>
      </w:r>
    </w:p>
    <w:p w:rsidR="0008636D" w:rsidRDefault="0008636D" w:rsidP="0008636D">
      <w:r>
        <w:t xml:space="preserve">Δημιουργήστε μια παρουσίαση με θέμα την παρουσίαση της </w:t>
      </w:r>
      <w:r w:rsidR="0025664F">
        <w:t>βαρύτητας</w:t>
      </w:r>
      <w:r>
        <w:t xml:space="preserve"> (χρόνος). Η παρουσίαση πρέπει να αποτελείται από τις εξής διαφάνειες:</w:t>
      </w:r>
    </w:p>
    <w:p w:rsidR="0008636D" w:rsidRDefault="0008636D" w:rsidP="0008636D">
      <w:r>
        <w:t>- εισαγωγική διαφάνεια στην οποία παρουσιάζεται το αντικείμενο του μαθήματος και το όνομά σας</w:t>
      </w:r>
    </w:p>
    <w:p w:rsidR="0008636D" w:rsidRDefault="0008636D" w:rsidP="0008636D">
      <w:r>
        <w:t>- 2</w:t>
      </w:r>
      <w:r w:rsidRPr="0008636D">
        <w:rPr>
          <w:vertAlign w:val="superscript"/>
        </w:rPr>
        <w:t>η</w:t>
      </w:r>
      <w:r>
        <w:t xml:space="preserve"> διαφάνεια </w:t>
      </w:r>
    </w:p>
    <w:p w:rsidR="0008636D" w:rsidRDefault="0008636D" w:rsidP="0008636D">
      <w:r>
        <w:t xml:space="preserve">Τίτλος: </w:t>
      </w:r>
      <w:r w:rsidR="0025664F">
        <w:t>Η βαρύτητα</w:t>
      </w:r>
    </w:p>
    <w:p w:rsidR="0008636D" w:rsidRDefault="0008636D" w:rsidP="0008636D">
      <w:r>
        <w:t xml:space="preserve">Περιεχόμενο: Τι είναι </w:t>
      </w:r>
      <w:r w:rsidR="0025664F">
        <w:t xml:space="preserve">η βαρύτητα </w:t>
      </w:r>
      <w:r>
        <w:t>(συμπληρώστε πληροφορίες από το διαδίκτυο)</w:t>
      </w:r>
    </w:p>
    <w:p w:rsidR="0008636D" w:rsidRDefault="0008636D" w:rsidP="0008636D">
      <w:r>
        <w:t>- 3</w:t>
      </w:r>
      <w:r w:rsidRPr="0008636D">
        <w:rPr>
          <w:vertAlign w:val="superscript"/>
        </w:rPr>
        <w:t>η</w:t>
      </w:r>
      <w:r>
        <w:t xml:space="preserve"> διαφάνεια </w:t>
      </w:r>
    </w:p>
    <w:p w:rsidR="0008636D" w:rsidRDefault="0008636D" w:rsidP="0008636D">
      <w:r>
        <w:t xml:space="preserve">Τίτλος: </w:t>
      </w:r>
      <w:r w:rsidR="0025664F">
        <w:t>Ποιος ανακάλυψε τη βαρύτητα</w:t>
      </w:r>
    </w:p>
    <w:p w:rsidR="0008636D" w:rsidRDefault="0008636D" w:rsidP="0008636D">
      <w:r>
        <w:t>Περιεχόμενο: (συμπληρώστε πληροφορίες από το διαδίκτυο)</w:t>
      </w:r>
    </w:p>
    <w:p w:rsidR="0008636D" w:rsidRDefault="0008636D" w:rsidP="0008636D">
      <w:r>
        <w:t>- 4</w:t>
      </w:r>
      <w:r w:rsidRPr="0008636D">
        <w:rPr>
          <w:vertAlign w:val="superscript"/>
        </w:rPr>
        <w:t>η</w:t>
      </w:r>
      <w:r>
        <w:t xml:space="preserve"> διαφάνεια </w:t>
      </w:r>
    </w:p>
    <w:p w:rsidR="0025664F" w:rsidRDefault="0008636D" w:rsidP="0008636D">
      <w:r>
        <w:t xml:space="preserve">Τίτλος: </w:t>
      </w:r>
      <w:r w:rsidR="0025664F">
        <w:t>Πως μας επηρεάζει η βαρύτητα;</w:t>
      </w:r>
    </w:p>
    <w:p w:rsidR="0025664F" w:rsidRPr="00F569C9" w:rsidRDefault="0008636D" w:rsidP="0008636D">
      <w:r>
        <w:t xml:space="preserve">Περιεχόμενο: </w:t>
      </w:r>
      <w:r w:rsidR="00F569C9">
        <w:t xml:space="preserve">Παρουσιάστε με χρήση </w:t>
      </w:r>
      <w:r w:rsidR="00F569C9">
        <w:rPr>
          <w:lang w:val="en-US"/>
        </w:rPr>
        <w:t>Smart</w:t>
      </w:r>
      <w:r w:rsidR="00F569C9" w:rsidRPr="00875481">
        <w:t xml:space="preserve"> </w:t>
      </w:r>
      <w:r w:rsidR="00F569C9">
        <w:rPr>
          <w:lang w:val="en-US"/>
        </w:rPr>
        <w:t>Object</w:t>
      </w:r>
      <w:r w:rsidR="00F569C9">
        <w:t xml:space="preserve"> τους διάφορους τρόπους που η βαρύτητα επηρεάζει τη καθημερινότητα</w:t>
      </w:r>
    </w:p>
    <w:p w:rsidR="00875481" w:rsidRDefault="00875481" w:rsidP="00875481">
      <w:r>
        <w:t xml:space="preserve">- </w:t>
      </w:r>
      <w:r w:rsidR="0025664F">
        <w:t>5</w:t>
      </w:r>
      <w:r w:rsidRPr="0008636D">
        <w:rPr>
          <w:vertAlign w:val="superscript"/>
        </w:rPr>
        <w:t>η</w:t>
      </w:r>
      <w:r>
        <w:t xml:space="preserve"> διαφάνεια </w:t>
      </w:r>
    </w:p>
    <w:p w:rsidR="00875481" w:rsidRDefault="00875481" w:rsidP="00875481">
      <w:r>
        <w:t xml:space="preserve">Τίτλος: Η </w:t>
      </w:r>
      <w:r w:rsidR="00F569C9">
        <w:t>βαρύτητα στη σελήνη</w:t>
      </w:r>
    </w:p>
    <w:p w:rsidR="00875481" w:rsidRDefault="00875481" w:rsidP="00875481">
      <w:r>
        <w:t xml:space="preserve">Περιεχόμενο: </w:t>
      </w:r>
      <w:r w:rsidR="00F569C9">
        <w:t>(συμπληρώστε πληροφορίες από το διαδίκτυο)</w:t>
      </w:r>
      <w:r>
        <w:t>ς</w:t>
      </w:r>
    </w:p>
    <w:p w:rsidR="00875481" w:rsidRDefault="00875481" w:rsidP="00875481">
      <w:r>
        <w:t xml:space="preserve">- </w:t>
      </w:r>
      <w:r w:rsidR="00F569C9">
        <w:t>6</w:t>
      </w:r>
      <w:r w:rsidRPr="0008636D">
        <w:rPr>
          <w:vertAlign w:val="superscript"/>
        </w:rPr>
        <w:t>η</w:t>
      </w:r>
      <w:r>
        <w:t xml:space="preserve"> διαφάνεια </w:t>
      </w:r>
    </w:p>
    <w:p w:rsidR="00875481" w:rsidRDefault="00875481" w:rsidP="00875481">
      <w:r>
        <w:t>Τίτλος: Επίλογος</w:t>
      </w:r>
    </w:p>
    <w:p w:rsidR="00875481" w:rsidRDefault="00875481" w:rsidP="00875481">
      <w:r>
        <w:t>Περιεχόμενο: «Σας ευχαριστώ» μαζί με μια αντίστοιχη εικόνα</w:t>
      </w:r>
    </w:p>
    <w:p w:rsidR="00875481" w:rsidRPr="00875481" w:rsidRDefault="00875481" w:rsidP="00875481"/>
    <w:p w:rsidR="0008636D" w:rsidRDefault="0008636D" w:rsidP="0008636D">
      <w:r w:rsidRPr="00875481">
        <w:rPr>
          <w:b/>
          <w:i/>
        </w:rPr>
        <w:t>Απαιτήσεις για τις διαφάνειες</w:t>
      </w:r>
      <w:r>
        <w:t>:</w:t>
      </w:r>
    </w:p>
    <w:p w:rsidR="00875481" w:rsidRDefault="0008636D" w:rsidP="0008636D">
      <w:r>
        <w:t xml:space="preserve">Όλες οι διαφάνειες θα πρέπει να έχουν </w:t>
      </w:r>
    </w:p>
    <w:p w:rsidR="00875481" w:rsidRDefault="0008636D" w:rsidP="00875481">
      <w:pPr>
        <w:pStyle w:val="ListParagraph"/>
        <w:numPr>
          <w:ilvl w:val="0"/>
          <w:numId w:val="2"/>
        </w:numPr>
      </w:pPr>
      <w:r>
        <w:t>το ίδιο στυλ μετάβασης</w:t>
      </w:r>
      <w:r w:rsidR="00F569C9">
        <w:t xml:space="preserve"> (από τη μια στην άλλη)</w:t>
      </w:r>
      <w:r>
        <w:t xml:space="preserve">, </w:t>
      </w:r>
    </w:p>
    <w:p w:rsidR="00875481" w:rsidRDefault="00875481" w:rsidP="00875481">
      <w:pPr>
        <w:pStyle w:val="ListParagraph"/>
        <w:numPr>
          <w:ilvl w:val="0"/>
          <w:numId w:val="2"/>
        </w:numPr>
      </w:pPr>
      <w:r>
        <w:t>κοινό υπόβαθρο:</w:t>
      </w:r>
    </w:p>
    <w:p w:rsidR="00875481" w:rsidRDefault="00F569C9" w:rsidP="00875481">
      <w:pPr>
        <w:pStyle w:val="ListParagraph"/>
        <w:numPr>
          <w:ilvl w:val="1"/>
          <w:numId w:val="2"/>
        </w:numPr>
      </w:pPr>
      <w:r>
        <w:t>τον Νεύτωνα</w:t>
      </w:r>
      <w:r w:rsidR="0008636D">
        <w:t xml:space="preserve"> κάτω αριστερά, </w:t>
      </w:r>
    </w:p>
    <w:p w:rsidR="00875481" w:rsidRDefault="0008636D" w:rsidP="00875481">
      <w:pPr>
        <w:pStyle w:val="ListParagraph"/>
        <w:numPr>
          <w:ilvl w:val="1"/>
          <w:numId w:val="2"/>
        </w:numPr>
      </w:pPr>
      <w:r>
        <w:t>υποσέλιδο «</w:t>
      </w:r>
      <w:r w:rsidR="00F569C9">
        <w:t>Η βαρύτητα</w:t>
      </w:r>
      <w:r>
        <w:t xml:space="preserve">» δίπλα στο </w:t>
      </w:r>
      <w:r w:rsidR="00F569C9">
        <w:t>Νεύτωνα</w:t>
      </w:r>
      <w:r>
        <w:t xml:space="preserve">, </w:t>
      </w:r>
    </w:p>
    <w:p w:rsidR="00875481" w:rsidRDefault="0008636D" w:rsidP="00875481">
      <w:pPr>
        <w:pStyle w:val="ListParagraph"/>
        <w:numPr>
          <w:ilvl w:val="1"/>
          <w:numId w:val="2"/>
        </w:numPr>
      </w:pPr>
      <w:r>
        <w:t>αριθμό</w:t>
      </w:r>
      <w:r w:rsidR="00875481">
        <w:t>ς</w:t>
      </w:r>
      <w:r>
        <w:t xml:space="preserve"> σελίδας κάτω δεξιά, </w:t>
      </w:r>
    </w:p>
    <w:p w:rsidR="00875481" w:rsidRDefault="0008636D" w:rsidP="0008636D">
      <w:pPr>
        <w:pStyle w:val="ListParagraph"/>
        <w:numPr>
          <w:ilvl w:val="1"/>
          <w:numId w:val="2"/>
        </w:numPr>
      </w:pPr>
      <w:r>
        <w:t xml:space="preserve">πάνω αριστερά </w:t>
      </w:r>
      <w:r w:rsidR="00875481">
        <w:t xml:space="preserve">μια εικόνα από το λογότυπο του πανεπιστημίου </w:t>
      </w:r>
      <w:r>
        <w:t>και με μικρή γραμματοσειρά</w:t>
      </w:r>
      <w:r w:rsidR="00875481">
        <w:t>-</w:t>
      </w:r>
      <w:r>
        <w:t>πλάγια γράμματα</w:t>
      </w:r>
      <w:r w:rsidR="00875481">
        <w:t xml:space="preserve"> δίπλα</w:t>
      </w:r>
      <w:r>
        <w:t>: «Παιδαγωγικό Τμήμα Δημοτικής Εκπαίδευσης»</w:t>
      </w:r>
    </w:p>
    <w:p w:rsidR="0008636D" w:rsidRDefault="00875481" w:rsidP="0008636D">
      <w:pPr>
        <w:pStyle w:val="ListParagraph"/>
        <w:numPr>
          <w:ilvl w:val="1"/>
          <w:numId w:val="2"/>
        </w:numPr>
      </w:pPr>
      <w:r>
        <w:t xml:space="preserve">το φόντο του τίτλου </w:t>
      </w:r>
      <w:r w:rsidR="0008636D">
        <w:t>θα πρέπει να καταλαμβάνει το 100% του πλάτους τ</w:t>
      </w:r>
      <w:r>
        <w:t>η</w:t>
      </w:r>
      <w:r w:rsidR="0008636D">
        <w:t xml:space="preserve">ς διαφάνειας </w:t>
      </w:r>
      <w:r>
        <w:t xml:space="preserve">και να ξεκινάει από το πάνω άκρο της. Επίσης πρέπει </w:t>
      </w:r>
      <w:r w:rsidR="0008636D">
        <w:t>να έχει μαύρο φόντο, ενώ τα γράμματα μέσα στο</w:t>
      </w:r>
      <w:r>
        <w:t>ν</w:t>
      </w:r>
      <w:r w:rsidR="0008636D">
        <w:t xml:space="preserve"> τίτλο πρέπει να είναι άσπρα</w:t>
      </w:r>
    </w:p>
    <w:p w:rsidR="00875481" w:rsidRDefault="00875481" w:rsidP="00875481">
      <w:pPr>
        <w:pStyle w:val="ListParagraph"/>
        <w:ind w:left="1440"/>
      </w:pPr>
    </w:p>
    <w:p w:rsidR="0008636D" w:rsidRDefault="00F569C9" w:rsidP="0008636D">
      <w:r>
        <w:t>Δημιουργήστε τις διαφάνειες έτσι ώστε τα προηγούμενα στοιχεία να εμφανίζονται αυτόματα σε κάθε νέα διαφάνεια που δημιουργείται στη συγκεκριμένη παρουσίαση.</w:t>
      </w:r>
      <w:bookmarkStart w:id="0" w:name="_GoBack"/>
      <w:bookmarkEnd w:id="0"/>
    </w:p>
    <w:p w:rsidR="0008636D" w:rsidRDefault="0008636D" w:rsidP="0008636D"/>
    <w:p w:rsidR="0008636D" w:rsidRPr="0008636D" w:rsidRDefault="0008636D" w:rsidP="0008636D"/>
    <w:sectPr w:rsidR="0008636D" w:rsidRPr="0008636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E1FE7"/>
    <w:multiLevelType w:val="hybridMultilevel"/>
    <w:tmpl w:val="186897E0"/>
    <w:lvl w:ilvl="0" w:tplc="6B54E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9F2119"/>
    <w:multiLevelType w:val="hybridMultilevel"/>
    <w:tmpl w:val="9434061A"/>
    <w:lvl w:ilvl="0" w:tplc="0818BA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36D"/>
    <w:rsid w:val="0008636D"/>
    <w:rsid w:val="00195B30"/>
    <w:rsid w:val="0025664F"/>
    <w:rsid w:val="00875481"/>
    <w:rsid w:val="00F569C9"/>
    <w:rsid w:val="00F87AB8"/>
    <w:rsid w:val="00F9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27C26"/>
  <w15:chartTrackingRefBased/>
  <w15:docId w15:val="{340423E7-A3E7-48AE-BD7F-61A8C41A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63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63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086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Γιώργος Παλαιγεωργίου</dc:creator>
  <cp:keywords/>
  <dc:description/>
  <cp:lastModifiedBy>George</cp:lastModifiedBy>
  <cp:revision>3</cp:revision>
  <dcterms:created xsi:type="dcterms:W3CDTF">2018-04-16T00:55:00Z</dcterms:created>
  <dcterms:modified xsi:type="dcterms:W3CDTF">2018-04-16T01:12:00Z</dcterms:modified>
</cp:coreProperties>
</file>